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49AF" w14:textId="631A979F" w:rsidR="006877B8" w:rsidRDefault="00611201" w:rsidP="0093236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Child Protection Advocacy </w:t>
      </w:r>
      <w:r w:rsidR="002E1C98">
        <w:rPr>
          <w:rFonts w:ascii="Century Gothic" w:hAnsi="Century Gothic"/>
          <w:b/>
          <w:sz w:val="36"/>
          <w:szCs w:val="36"/>
          <w:u w:val="single"/>
        </w:rPr>
        <w:t>(Trafford)</w:t>
      </w:r>
    </w:p>
    <w:p w14:paraId="7CD6A05A" w14:textId="111E1860" w:rsidR="00611201" w:rsidRDefault="007E48E7" w:rsidP="0093236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(f</w:t>
      </w:r>
      <w:r w:rsidR="00611201" w:rsidRPr="00611201">
        <w:rPr>
          <w:rFonts w:ascii="Century Gothic" w:hAnsi="Century Gothic"/>
          <w:b/>
          <w:sz w:val="24"/>
          <w:szCs w:val="24"/>
        </w:rPr>
        <w:t xml:space="preserve">or children aged </w:t>
      </w:r>
      <w:r w:rsidR="00187230">
        <w:rPr>
          <w:rFonts w:ascii="Century Gothic" w:hAnsi="Century Gothic"/>
          <w:b/>
          <w:sz w:val="24"/>
          <w:szCs w:val="24"/>
        </w:rPr>
        <w:t>8</w:t>
      </w:r>
      <w:r w:rsidR="00611201" w:rsidRPr="00611201">
        <w:rPr>
          <w:rFonts w:ascii="Century Gothic" w:hAnsi="Century Gothic"/>
          <w:b/>
          <w:sz w:val="24"/>
          <w:szCs w:val="24"/>
        </w:rPr>
        <w:t xml:space="preserve"> and over</w:t>
      </w:r>
      <w:r w:rsidR="006578E4">
        <w:rPr>
          <w:rFonts w:ascii="Century Gothic" w:hAnsi="Century Gothic"/>
          <w:b/>
          <w:sz w:val="24"/>
          <w:szCs w:val="24"/>
        </w:rPr>
        <w:t>*</w:t>
      </w:r>
      <w:r w:rsidR="00611201" w:rsidRPr="00611201">
        <w:rPr>
          <w:rFonts w:ascii="Century Gothic" w:hAnsi="Century Gothic"/>
          <w:b/>
          <w:sz w:val="24"/>
          <w:szCs w:val="24"/>
        </w:rPr>
        <w:t xml:space="preserve">) </w:t>
      </w:r>
    </w:p>
    <w:p w14:paraId="75F7D1A8" w14:textId="02ADFE2A" w:rsidR="006578E4" w:rsidRPr="006578E4" w:rsidRDefault="006578E4" w:rsidP="006578E4">
      <w:pPr>
        <w:spacing w:after="400" w:line="276" w:lineRule="auto"/>
        <w:jc w:val="both"/>
        <w:rPr>
          <w:rFonts w:ascii="Century Gothic" w:hAnsi="Century Gothic"/>
          <w:i/>
          <w:iCs/>
          <w:sz w:val="21"/>
          <w:szCs w:val="21"/>
          <w:lang w:eastAsia="ja-JP"/>
        </w:rPr>
      </w:pPr>
      <w:r>
        <w:rPr>
          <w:rFonts w:ascii="Century Gothic" w:hAnsi="Century Gothic"/>
          <w:i/>
          <w:iCs/>
          <w:sz w:val="21"/>
          <w:szCs w:val="21"/>
        </w:rPr>
        <w:t>*Exceptional cases - any cases where the child is under the age of 8, but it is identified that there is a real need for advocacy support, can be discussed with the service manager before making the referral.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E1C98" w:rsidRPr="00603906" w14:paraId="3B3A0C74" w14:textId="77777777" w:rsidTr="00922CC1">
        <w:tc>
          <w:tcPr>
            <w:tcW w:w="2830" w:type="dxa"/>
          </w:tcPr>
          <w:p w14:paraId="0A8FFB72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50ADEBC0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19D02210" w14:textId="77777777" w:rsidTr="00922CC1">
        <w:tc>
          <w:tcPr>
            <w:tcW w:w="2830" w:type="dxa"/>
          </w:tcPr>
          <w:p w14:paraId="3CFC809A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3DDE7235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4FB9E423" w14:textId="77777777" w:rsidTr="00922CC1">
        <w:tc>
          <w:tcPr>
            <w:tcW w:w="2830" w:type="dxa"/>
          </w:tcPr>
          <w:p w14:paraId="60B78C3D" w14:textId="76D94498" w:rsidR="002E1C98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0BD19ED7" w14:textId="77777777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8BE47C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C97192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4169FB7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2FA19BC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C5F81" w:rsidRPr="00603906" w14:paraId="01BB46D5" w14:textId="77777777" w:rsidTr="00922CC1">
        <w:tc>
          <w:tcPr>
            <w:tcW w:w="2830" w:type="dxa"/>
          </w:tcPr>
          <w:p w14:paraId="1726AC60" w14:textId="77777777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73183F27" w14:textId="41AF9785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43BB5D4" w14:textId="77777777" w:rsidR="00BC5F81" w:rsidRDefault="00BC5F81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5A809EC0" w14:textId="77777777" w:rsidTr="00922CC1">
        <w:tc>
          <w:tcPr>
            <w:tcW w:w="2830" w:type="dxa"/>
          </w:tcPr>
          <w:p w14:paraId="2971FE51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15362D9D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359E7393" w14:textId="77777777" w:rsidTr="00922CC1">
        <w:tc>
          <w:tcPr>
            <w:tcW w:w="2830" w:type="dxa"/>
          </w:tcPr>
          <w:p w14:paraId="135706DE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0CAF2155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1F737736" w14:textId="77777777" w:rsidTr="00922CC1">
        <w:tc>
          <w:tcPr>
            <w:tcW w:w="2830" w:type="dxa"/>
          </w:tcPr>
          <w:p w14:paraId="1AC4A300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04ADED41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1C98" w:rsidRPr="00603906" w14:paraId="617539DC" w14:textId="77777777" w:rsidTr="00922CC1">
        <w:tc>
          <w:tcPr>
            <w:tcW w:w="2830" w:type="dxa"/>
          </w:tcPr>
          <w:p w14:paraId="2BB1069E" w14:textId="77777777" w:rsidR="002E1C98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4157B77C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D26F2F3" w14:textId="77777777" w:rsidR="002E1C98" w:rsidRPr="00A61654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3A434B7D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07D40D92" w14:textId="77777777" w:rsidR="002E1C98" w:rsidRDefault="00A14FD2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6D1961AB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01C4CFD7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7666222D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473A0598" w14:textId="77777777" w:rsidR="002E1C98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17F582B2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0A39E69" w14:textId="77777777" w:rsidR="002E1C98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60010160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219EBAE9" w14:textId="77777777" w:rsidR="002E1C98" w:rsidRPr="00A81F34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E1C98" w:rsidRPr="00603906" w14:paraId="0C627B83" w14:textId="77777777" w:rsidTr="00922CC1">
        <w:tc>
          <w:tcPr>
            <w:tcW w:w="2830" w:type="dxa"/>
          </w:tcPr>
          <w:p w14:paraId="6939961E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6140FE00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7E303F8A" w14:textId="798F0286" w:rsidR="002E1C98" w:rsidRDefault="00A14FD2" w:rsidP="00EA002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17EA2CA0" w14:textId="77777777" w:rsidR="00A14FD2" w:rsidRDefault="00A14FD2" w:rsidP="00A14FD2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388C6BED" w14:textId="643DAFEB" w:rsidR="00A14FD2" w:rsidRPr="00A61654" w:rsidRDefault="00A14FD2" w:rsidP="00A14FD2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1C027F5B" w14:textId="42D1B52A" w:rsidR="002E1C98" w:rsidRDefault="00A14FD2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0028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26DC8107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744EC182" w14:textId="77777777" w:rsidR="002E1C98" w:rsidRPr="00DC758F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E279D" w:rsidRPr="00603906" w14:paraId="6FC83F1A" w14:textId="77777777" w:rsidTr="00922CC1">
        <w:tc>
          <w:tcPr>
            <w:tcW w:w="2830" w:type="dxa"/>
          </w:tcPr>
          <w:p w14:paraId="26ED42FB" w14:textId="79076720" w:rsidR="00EE279D" w:rsidRPr="00603906" w:rsidRDefault="00EE279D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06FA9EF6" w14:textId="77777777" w:rsidR="00EE279D" w:rsidRDefault="00A14FD2" w:rsidP="00EE279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9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E279D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57B0EF6D" w14:textId="77777777" w:rsidR="00EE279D" w:rsidRDefault="00A14FD2" w:rsidP="00EE279D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9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E279D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772F61CF" w14:textId="39DDFAF2" w:rsidR="00EE279D" w:rsidRDefault="00A14FD2" w:rsidP="00EE279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9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E279D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2E1C98" w:rsidRPr="00603906" w14:paraId="70CF0B78" w14:textId="77777777" w:rsidTr="00922CC1">
        <w:tc>
          <w:tcPr>
            <w:tcW w:w="2830" w:type="dxa"/>
          </w:tcPr>
          <w:p w14:paraId="3928F7A1" w14:textId="77777777" w:rsidR="002E1C98" w:rsidRPr="00603906" w:rsidRDefault="002E1C98" w:rsidP="00922C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</w:tcPr>
          <w:p w14:paraId="73B0A750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5B0FA15F" w14:textId="77777777" w:rsidR="002E1C98" w:rsidRPr="00A61654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01AE965A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21CAB032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7D63C2A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E1C98" w:rsidRPr="00603906" w14:paraId="13C9A007" w14:textId="77777777" w:rsidTr="00922CC1">
        <w:tc>
          <w:tcPr>
            <w:tcW w:w="2830" w:type="dxa"/>
          </w:tcPr>
          <w:p w14:paraId="51F7F04E" w14:textId="77777777" w:rsidR="002E1C98" w:rsidRPr="0006721B" w:rsidRDefault="002E1C98" w:rsidP="00922C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2FCAC7F7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1660A3A" w14:textId="77777777" w:rsidR="002E1C98" w:rsidRPr="00A61654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2A30F17" w14:textId="68E508FF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1486ABCB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D793456" w14:textId="77777777" w:rsidR="002E1C98" w:rsidRDefault="00A14FD2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7DD97372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A2EE310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2E1C98" w:rsidRPr="00603906" w14:paraId="3C8CA7E0" w14:textId="77777777" w:rsidTr="00922CC1">
        <w:tc>
          <w:tcPr>
            <w:tcW w:w="2830" w:type="dxa"/>
          </w:tcPr>
          <w:p w14:paraId="390CDD66" w14:textId="77777777" w:rsidR="002E1C98" w:rsidRDefault="002E1C98" w:rsidP="00922C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3D965604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4B6EA7A0" w14:textId="77777777" w:rsidR="002E1C98" w:rsidRPr="00A61654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F218C99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751BC3DD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4535DFE8" w14:textId="77777777" w:rsidR="002E1C98" w:rsidRDefault="00A14FD2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3EDBB367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0D7E5462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4277DE89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BA10AAF" w14:textId="77777777" w:rsidR="002E1C98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23980B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E1C98" w:rsidRPr="00603906" w14:paraId="4B1C643E" w14:textId="77777777" w:rsidTr="00922CC1">
        <w:tc>
          <w:tcPr>
            <w:tcW w:w="2830" w:type="dxa"/>
          </w:tcPr>
          <w:p w14:paraId="7B1119F5" w14:textId="77777777" w:rsidR="002E1C98" w:rsidRDefault="002E1C98" w:rsidP="00922C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5A1DC72F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436F4797" w14:textId="77777777" w:rsidR="002E1C98" w:rsidRPr="00A61654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1F1A4CD1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F01A30D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0CD8FB40" w14:textId="77777777" w:rsidR="002E1C98" w:rsidRDefault="00A14FD2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7B2B6B56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4BC1BF13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62CC070E" w14:textId="77777777" w:rsidR="002E1C98" w:rsidRPr="00A61654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4837850B" w14:textId="77777777" w:rsidR="002E1C98" w:rsidRDefault="00A14FD2" w:rsidP="00922C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4F7D27D" w14:textId="77777777" w:rsidR="002E1C98" w:rsidRDefault="00A14FD2" w:rsidP="00922C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2E1C98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52B093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394C9C7E" w14:textId="77777777" w:rsidR="002E1C98" w:rsidRDefault="00A14FD2" w:rsidP="00922C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C98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C98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780247F8" w14:textId="0E37AA52" w:rsidR="002E1C98" w:rsidRDefault="002E1C9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6183225D" w14:textId="77777777" w:rsidTr="00922CC1">
        <w:trPr>
          <w:trHeight w:val="342"/>
        </w:trPr>
        <w:tc>
          <w:tcPr>
            <w:tcW w:w="10456" w:type="dxa"/>
            <w:gridSpan w:val="2"/>
          </w:tcPr>
          <w:p w14:paraId="386A4FC6" w14:textId="635468FD" w:rsidR="00480696" w:rsidRPr="00922CC1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6E5492F8" w14:textId="77777777" w:rsidTr="006877B8">
        <w:tc>
          <w:tcPr>
            <w:tcW w:w="5228" w:type="dxa"/>
          </w:tcPr>
          <w:p w14:paraId="7ECA35E7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2E82E33E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698ADE49" w14:textId="77777777" w:rsidTr="00F206F1">
        <w:trPr>
          <w:trHeight w:val="228"/>
        </w:trPr>
        <w:tc>
          <w:tcPr>
            <w:tcW w:w="10456" w:type="dxa"/>
            <w:gridSpan w:val="2"/>
          </w:tcPr>
          <w:p w14:paraId="3D971EF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06382B15" w14:textId="77777777" w:rsidTr="00B62070">
        <w:tc>
          <w:tcPr>
            <w:tcW w:w="10456" w:type="dxa"/>
            <w:gridSpan w:val="2"/>
          </w:tcPr>
          <w:p w14:paraId="0F7E9574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50437D76" w14:textId="77777777" w:rsidTr="006877B8">
        <w:tc>
          <w:tcPr>
            <w:tcW w:w="5228" w:type="dxa"/>
          </w:tcPr>
          <w:p w14:paraId="33D970F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7D061C4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4830E8DD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9E76D3" w14:paraId="2AF96436" w14:textId="77777777" w:rsidTr="00A27B8B">
        <w:tc>
          <w:tcPr>
            <w:tcW w:w="10456" w:type="dxa"/>
            <w:gridSpan w:val="2"/>
          </w:tcPr>
          <w:p w14:paraId="314B25E4" w14:textId="384CAAD8" w:rsidR="009E76D3" w:rsidRDefault="009E76D3" w:rsidP="00D53F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Issue to be addressed: </w:t>
            </w:r>
          </w:p>
        </w:tc>
      </w:tr>
      <w:tr w:rsidR="00E63D39" w14:paraId="107620B3" w14:textId="77777777" w:rsidTr="00E63D39">
        <w:tc>
          <w:tcPr>
            <w:tcW w:w="5240" w:type="dxa"/>
          </w:tcPr>
          <w:p w14:paraId="3C8630ED" w14:textId="43498D14" w:rsidR="00E63D39" w:rsidRPr="006877B8" w:rsidRDefault="00611201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Initial</w:t>
            </w:r>
            <w:r w:rsidR="007E48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72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16" w:type="dxa"/>
          </w:tcPr>
          <w:p w14:paraId="030FCE9D" w14:textId="73AC95CD" w:rsidR="00E63D39" w:rsidRDefault="00611201" w:rsidP="009E76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</w:t>
            </w:r>
            <w:r w:rsidR="007E48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7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4805" w14:paraId="58DEAA1D" w14:textId="77777777" w:rsidTr="00C44318">
        <w:trPr>
          <w:trHeight w:val="1295"/>
        </w:trPr>
        <w:tc>
          <w:tcPr>
            <w:tcW w:w="10456" w:type="dxa"/>
            <w:gridSpan w:val="2"/>
          </w:tcPr>
          <w:p w14:paraId="1ED12755" w14:textId="77777777" w:rsidR="004E4805" w:rsidRPr="006877B8" w:rsidRDefault="004E4805" w:rsidP="00D53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further information below: </w:t>
            </w:r>
          </w:p>
        </w:tc>
      </w:tr>
    </w:tbl>
    <w:p w14:paraId="71310A40" w14:textId="77777777" w:rsidR="00611201" w:rsidRPr="00603906" w:rsidRDefault="00611201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793E3C6C" w14:textId="77777777" w:rsidTr="00667EE3">
        <w:tc>
          <w:tcPr>
            <w:tcW w:w="10456" w:type="dxa"/>
          </w:tcPr>
          <w:p w14:paraId="55A01479" w14:textId="704300C0" w:rsidR="004B4ECE" w:rsidRPr="004B4ECE" w:rsidRDefault="002E1C98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Relevant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 dates 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for 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>Initial Child Protection Conference or R</w:t>
            </w:r>
            <w:r w:rsidR="00611201">
              <w:rPr>
                <w:rFonts w:ascii="Century Gothic" w:hAnsi="Century Gothic"/>
                <w:b/>
                <w:sz w:val="24"/>
                <w:szCs w:val="24"/>
              </w:rPr>
              <w:t>eview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): </w:t>
            </w:r>
          </w:p>
        </w:tc>
      </w:tr>
      <w:tr w:rsidR="004B4ECE" w14:paraId="3E3E69F0" w14:textId="77777777" w:rsidTr="00667EE3">
        <w:tc>
          <w:tcPr>
            <w:tcW w:w="10456" w:type="dxa"/>
          </w:tcPr>
          <w:p w14:paraId="63A0F810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 for any impending meetings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deadlines: </w:t>
            </w:r>
          </w:p>
          <w:p w14:paraId="31596F55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F10CA79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2345F72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7B72E7A3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32301A8D" w14:textId="77777777" w:rsidTr="00667EE3">
        <w:tc>
          <w:tcPr>
            <w:tcW w:w="10456" w:type="dxa"/>
          </w:tcPr>
          <w:p w14:paraId="20247884" w14:textId="5580AF3F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05C67AD" w14:textId="77777777" w:rsidTr="00667EE3">
        <w:tc>
          <w:tcPr>
            <w:tcW w:w="10456" w:type="dxa"/>
          </w:tcPr>
          <w:p w14:paraId="7A775F59" w14:textId="77777777" w:rsidR="004B4ECE" w:rsidRDefault="004B4ECE" w:rsidP="00D34E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91C826" w14:textId="77777777" w:rsidR="00D34E7E" w:rsidRDefault="00D34E7E" w:rsidP="00D34E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B84C86" w14:textId="5FE2B87F" w:rsidR="002E1C98" w:rsidRDefault="002E1C98" w:rsidP="00D34E7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04023E21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7895B5B2" w14:textId="77777777" w:rsidTr="004B4ECE">
        <w:tc>
          <w:tcPr>
            <w:tcW w:w="10458" w:type="dxa"/>
            <w:gridSpan w:val="3"/>
          </w:tcPr>
          <w:p w14:paraId="1E3529EA" w14:textId="7E3C2E2B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17D0977D" w14:textId="77777777" w:rsidTr="004B4ECE">
        <w:trPr>
          <w:trHeight w:val="921"/>
        </w:trPr>
        <w:tc>
          <w:tcPr>
            <w:tcW w:w="10458" w:type="dxa"/>
            <w:gridSpan w:val="3"/>
          </w:tcPr>
          <w:p w14:paraId="226856A4" w14:textId="77777777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>, we need signed authorisation to say that the individual agree to Advocacy Focus holding personal information (including the information provided on this referral)</w:t>
            </w:r>
          </w:p>
        </w:tc>
      </w:tr>
      <w:tr w:rsidR="004B4ECE" w:rsidRPr="004E4805" w14:paraId="4E68860D" w14:textId="77777777" w:rsidTr="004B4ECE">
        <w:tc>
          <w:tcPr>
            <w:tcW w:w="8500" w:type="dxa"/>
          </w:tcPr>
          <w:p w14:paraId="38505BF2" w14:textId="266277D3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4663D1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DE41BF7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3311D6C1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42D6C33C" w14:textId="77777777" w:rsidTr="004B4ECE">
        <w:tc>
          <w:tcPr>
            <w:tcW w:w="8500" w:type="dxa"/>
          </w:tcPr>
          <w:p w14:paraId="1AEB75B2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560EE06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13C3350C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0C9F47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54F8" w:rsidRPr="00611201" w14:paraId="4CF23645" w14:textId="77777777" w:rsidTr="00922CC1">
        <w:trPr>
          <w:trHeight w:val="416"/>
        </w:trPr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33472F66" w14:textId="2DB4093A" w:rsidR="00C354F8" w:rsidRPr="007E48E7" w:rsidRDefault="002E1C98" w:rsidP="00D34E7E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611201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247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11201">
              <w:rPr>
                <w:rFonts w:ascii="Century Gothic" w:hAnsi="Century Gothic"/>
                <w:sz w:val="24"/>
                <w:szCs w:val="24"/>
              </w:rPr>
              <w:t xml:space="preserve"> 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57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20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11201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C354F8" w:rsidRPr="00611201" w14:paraId="1D1618D1" w14:textId="77777777" w:rsidTr="005B51DF">
        <w:tc>
          <w:tcPr>
            <w:tcW w:w="10456" w:type="dxa"/>
          </w:tcPr>
          <w:p w14:paraId="2E05BD81" w14:textId="77777777" w:rsidR="00C354F8" w:rsidRDefault="00C354F8" w:rsidP="005B51DF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2D43CCD7" w14:textId="77777777" w:rsidR="00C354F8" w:rsidRPr="00611201" w:rsidRDefault="00C354F8" w:rsidP="005B51DF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73C2D30E" w14:textId="77777777" w:rsidR="00C354F8" w:rsidRDefault="00C354F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601D114" w14:textId="77777777" w:rsidTr="00667EE3">
        <w:tc>
          <w:tcPr>
            <w:tcW w:w="10456" w:type="dxa"/>
          </w:tcPr>
          <w:p w14:paraId="4FE6D839" w14:textId="44CFFA80" w:rsidR="004B4ECE" w:rsidRPr="004B4ECE" w:rsidRDefault="004B4ECE" w:rsidP="004B4E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</w:t>
            </w:r>
            <w:r w:rsidR="00FB3C24">
              <w:rPr>
                <w:rFonts w:ascii="Century Gothic" w:hAnsi="Century Gothic"/>
                <w:b/>
                <w:sz w:val="24"/>
                <w:szCs w:val="24"/>
              </w:rPr>
              <w:t xml:space="preserve">Independent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Advocate will need to consider:  </w:t>
            </w:r>
          </w:p>
        </w:tc>
      </w:tr>
      <w:tr w:rsidR="004B4ECE" w14:paraId="5915F5ED" w14:textId="77777777" w:rsidTr="00667EE3">
        <w:tc>
          <w:tcPr>
            <w:tcW w:w="10456" w:type="dxa"/>
          </w:tcPr>
          <w:p w14:paraId="6EBEEC51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7CC987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4BFB50" w14:textId="77777777" w:rsidR="00921C87" w:rsidRDefault="00921C87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8F4F98A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3A887A49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5807"/>
        <w:gridCol w:w="4689"/>
      </w:tblGrid>
      <w:tr w:rsidR="00FB3C24" w14:paraId="112F7252" w14:textId="77777777" w:rsidTr="002E1C98">
        <w:trPr>
          <w:trHeight w:val="462"/>
        </w:trPr>
        <w:tc>
          <w:tcPr>
            <w:tcW w:w="10496" w:type="dxa"/>
            <w:gridSpan w:val="2"/>
          </w:tcPr>
          <w:p w14:paraId="38A0F04C" w14:textId="08AEAD41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endent Advocate to support m</w:t>
            </w:r>
            <w:r w:rsidR="002E1C98">
              <w:rPr>
                <w:rFonts w:ascii="Century Gothic" w:hAnsi="Century Gothic"/>
                <w:b/>
                <w:sz w:val="24"/>
                <w:szCs w:val="24"/>
              </w:rPr>
              <w:t>e:</w:t>
            </w:r>
          </w:p>
        </w:tc>
      </w:tr>
      <w:tr w:rsidR="00FB3C24" w14:paraId="13C5B964" w14:textId="77777777" w:rsidTr="00F52CF8">
        <w:trPr>
          <w:trHeight w:val="466"/>
        </w:trPr>
        <w:tc>
          <w:tcPr>
            <w:tcW w:w="5807" w:type="dxa"/>
          </w:tcPr>
          <w:p w14:paraId="3F8D460F" w14:textId="4A6DD84E" w:rsidR="00D34E7E" w:rsidRDefault="009066E5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Young person</w:t>
            </w:r>
            <w:r w:rsidR="002E1C98">
              <w:rPr>
                <w:rFonts w:ascii="Century Gothic" w:hAnsi="Century Gothic"/>
                <w:sz w:val="24"/>
                <w:szCs w:val="24"/>
              </w:rPr>
              <w:t>’s</w:t>
            </w:r>
            <w:r w:rsidR="00FB3C24">
              <w:rPr>
                <w:rFonts w:ascii="Century Gothic" w:hAnsi="Century Gothic"/>
                <w:sz w:val="24"/>
                <w:szCs w:val="24"/>
              </w:rPr>
              <w:t xml:space="preserve"> signature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34E7E">
              <w:rPr>
                <w:rFonts w:ascii="Century Gothic" w:hAnsi="Century Gothic"/>
                <w:sz w:val="24"/>
                <w:szCs w:val="24"/>
              </w:rPr>
              <w:t>(where possible)</w:t>
            </w:r>
            <w:r w:rsidR="002E1C98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344FE184" w14:textId="77777777" w:rsidR="002E1C98" w:rsidRDefault="002E1C98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C59407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689" w:type="dxa"/>
          </w:tcPr>
          <w:p w14:paraId="1BCC9D92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134CF17B" w14:textId="77777777" w:rsidTr="00F52CF8">
        <w:trPr>
          <w:trHeight w:val="494"/>
        </w:trPr>
        <w:tc>
          <w:tcPr>
            <w:tcW w:w="5807" w:type="dxa"/>
          </w:tcPr>
          <w:p w14:paraId="2365F285" w14:textId="2721CB82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Referrer’s signature on behalf of the</w:t>
            </w:r>
            <w:r w:rsidR="009066E5">
              <w:rPr>
                <w:rFonts w:ascii="Century Gothic" w:hAnsi="Century Gothic"/>
                <w:sz w:val="24"/>
                <w:szCs w:val="24"/>
              </w:rPr>
              <w:t xml:space="preserve"> young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person:</w:t>
            </w:r>
          </w:p>
          <w:p w14:paraId="19158CD8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C8FA9B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89" w:type="dxa"/>
          </w:tcPr>
          <w:p w14:paraId="3B42F8BB" w14:textId="2A8D4475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  <w:r w:rsidR="002E1C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09D8C378" w14:textId="77777777" w:rsidR="00000CB9" w:rsidRDefault="00000CB9" w:rsidP="00000C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5BCF8685" w14:textId="77777777" w:rsidR="00F52CF8" w:rsidRPr="00F52CF8" w:rsidRDefault="00F52CF8" w:rsidP="00F52CF8">
      <w:pPr>
        <w:rPr>
          <w:rFonts w:ascii="Century Gothic" w:hAnsi="Century Gothic"/>
          <w:b/>
          <w:lang w:eastAsia="en-GB"/>
        </w:rPr>
      </w:pPr>
      <w:r w:rsidRPr="00F52CF8">
        <w:rPr>
          <w:rFonts w:ascii="Century Gothic" w:hAnsi="Century Gothic"/>
          <w:b/>
          <w:lang w:eastAsia="en-GB"/>
        </w:rPr>
        <w:t xml:space="preserve">Please send the referral form securely to </w:t>
      </w:r>
      <w:hyperlink r:id="rId7" w:history="1">
        <w:r w:rsidRPr="00F52CF8">
          <w:rPr>
            <w:rStyle w:val="Hyperlink"/>
            <w:rFonts w:ascii="Century Gothic" w:hAnsi="Century Gothic"/>
            <w:b/>
            <w:color w:val="auto"/>
            <w:lang w:eastAsia="en-GB"/>
          </w:rPr>
          <w:t>admin@advocacyfocus.org.uk</w:t>
        </w:r>
      </w:hyperlink>
      <w:r w:rsidRPr="00F52CF8">
        <w:rPr>
          <w:rFonts w:ascii="Century Gothic" w:hAnsi="Century Gothic"/>
          <w:b/>
          <w:lang w:eastAsia="en-GB"/>
        </w:rPr>
        <w:t xml:space="preserve"> </w:t>
      </w:r>
    </w:p>
    <w:p w14:paraId="4368716F" w14:textId="77777777" w:rsidR="00F52CF8" w:rsidRPr="00F52CF8" w:rsidRDefault="00F52CF8" w:rsidP="00F52CF8">
      <w:pPr>
        <w:rPr>
          <w:rFonts w:ascii="Century Gothic" w:hAnsi="Century Gothic"/>
          <w:b/>
          <w:sz w:val="24"/>
          <w:szCs w:val="24"/>
          <w:u w:val="single"/>
        </w:rPr>
      </w:pPr>
      <w:r w:rsidRPr="00F52CF8">
        <w:rPr>
          <w:rFonts w:ascii="Century Gothic" w:hAnsi="Century Gothic"/>
          <w:b/>
          <w:lang w:eastAsia="en-GB"/>
        </w:rPr>
        <w:t xml:space="preserve">Please also send a copy to </w:t>
      </w:r>
      <w:hyperlink r:id="rId8" w:history="1">
        <w:r w:rsidRPr="00F52CF8">
          <w:rPr>
            <w:rStyle w:val="Hyperlink"/>
            <w:rFonts w:ascii="Century Gothic" w:hAnsi="Century Gothic"/>
            <w:b/>
            <w:color w:val="auto"/>
          </w:rPr>
          <w:t>safeguardingchildrenteam@trafford.gov.uk</w:t>
        </w:r>
      </w:hyperlink>
    </w:p>
    <w:sectPr w:rsidR="00F52CF8" w:rsidRPr="00F52CF8" w:rsidSect="00922CC1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3341" w14:textId="77777777" w:rsidR="00DF5196" w:rsidRDefault="00DF5196" w:rsidP="00A969B9">
      <w:pPr>
        <w:spacing w:after="0" w:line="240" w:lineRule="auto"/>
      </w:pPr>
      <w:r>
        <w:separator/>
      </w:r>
    </w:p>
  </w:endnote>
  <w:endnote w:type="continuationSeparator" w:id="0">
    <w:p w14:paraId="1D9D34A8" w14:textId="77777777" w:rsidR="00DF5196" w:rsidRDefault="00DF5196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C44" w14:textId="77777777" w:rsidR="00EE3EED" w:rsidRDefault="00EE3EED" w:rsidP="00EE3EED">
    <w:pPr>
      <w:pStyle w:val="Footer"/>
      <w:jc w:val="right"/>
    </w:pPr>
  </w:p>
  <w:p w14:paraId="0B21317F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ED5D" w14:textId="77777777" w:rsidR="00DF5196" w:rsidRDefault="00DF5196" w:rsidP="00A969B9">
      <w:pPr>
        <w:spacing w:after="0" w:line="240" w:lineRule="auto"/>
      </w:pPr>
      <w:r>
        <w:separator/>
      </w:r>
    </w:p>
  </w:footnote>
  <w:footnote w:type="continuationSeparator" w:id="0">
    <w:p w14:paraId="5CD0494A" w14:textId="77777777" w:rsidR="00DF5196" w:rsidRDefault="00DF5196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55D8" w14:textId="77777777" w:rsidR="00922CC1" w:rsidRDefault="00922CC1" w:rsidP="00922CC1">
    <w:pPr>
      <w:pStyle w:val="Header"/>
    </w:pPr>
  </w:p>
  <w:p w14:paraId="64E87441" w14:textId="4ECF9EF6" w:rsidR="00A969B9" w:rsidRDefault="00A969B9" w:rsidP="00180AEF">
    <w:pPr>
      <w:pStyle w:val="Header"/>
      <w:tabs>
        <w:tab w:val="left" w:pos="255"/>
      </w:tabs>
    </w:pPr>
  </w:p>
  <w:p w14:paraId="44C0D1DB" w14:textId="4A4A0797" w:rsidR="00A969B9" w:rsidRDefault="00A9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79E" w14:textId="77777777" w:rsidR="00922CC1" w:rsidRPr="00D5678E" w:rsidRDefault="00922CC1" w:rsidP="00922CC1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55662F91" wp14:editId="4C3BC3B0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2BCF1400" wp14:editId="423F0E67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B0A0A08" w14:textId="5C46F271" w:rsidR="00922CC1" w:rsidRPr="00482CC1" w:rsidRDefault="00922CC1" w:rsidP="00922CC1">
    <w:pPr>
      <w:pStyle w:val="Header"/>
      <w:rPr>
        <w:rFonts w:ascii="Century Gothic" w:hAnsi="Century Gothic"/>
        <w:b/>
        <w:color w:val="773CBE"/>
      </w:rPr>
    </w:pPr>
    <w:r>
      <w:tab/>
    </w:r>
  </w:p>
  <w:p w14:paraId="3B2FA275" w14:textId="34EF2508" w:rsidR="00922CC1" w:rsidRDefault="00922CC1" w:rsidP="00922CC1">
    <w:pPr>
      <w:pStyle w:val="Header"/>
    </w:pPr>
  </w:p>
  <w:p w14:paraId="2D783C45" w14:textId="337621EB" w:rsidR="00922CC1" w:rsidRDefault="00922CC1" w:rsidP="00922C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E28862" wp14:editId="7D50D360">
          <wp:simplePos x="0" y="0"/>
          <wp:positionH relativeFrom="margin">
            <wp:posOffset>1663700</wp:posOffset>
          </wp:positionH>
          <wp:positionV relativeFrom="paragraph">
            <wp:posOffset>43815</wp:posOffset>
          </wp:positionV>
          <wp:extent cx="733425" cy="733425"/>
          <wp:effectExtent l="0" t="0" r="9525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CEDC4" w14:textId="032DBD01" w:rsidR="00922CC1" w:rsidRDefault="00922CC1" w:rsidP="00922CC1">
    <w:pPr>
      <w:pStyle w:val="Header"/>
    </w:pPr>
  </w:p>
  <w:p w14:paraId="1D2A7C14" w14:textId="5EF68C6D" w:rsidR="00922CC1" w:rsidRDefault="00922CC1" w:rsidP="0092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186D6C" wp14:editId="2C2A8035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07A6D" w14:textId="77777777" w:rsidR="00922CC1" w:rsidRDefault="00922CC1" w:rsidP="0092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6FD58149" w14:textId="77777777" w:rsidR="00922CC1" w:rsidRPr="004E3C2E" w:rsidRDefault="00922CC1" w:rsidP="00922CC1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86D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45307A6D" w14:textId="77777777" w:rsidR="00922CC1" w:rsidRDefault="00922CC1" w:rsidP="0092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6FD58149" w14:textId="77777777" w:rsidR="00922CC1" w:rsidRPr="004E3C2E" w:rsidRDefault="00922CC1" w:rsidP="00922CC1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1E6D91F" w14:textId="77777777" w:rsidR="00922CC1" w:rsidRDefault="00922CC1" w:rsidP="00922CC1">
    <w:pPr>
      <w:pStyle w:val="Header"/>
    </w:pPr>
  </w:p>
  <w:p w14:paraId="1024232D" w14:textId="77777777" w:rsidR="00922CC1" w:rsidRDefault="00922CC1" w:rsidP="00922CC1">
    <w:pPr>
      <w:pStyle w:val="Header"/>
    </w:pPr>
  </w:p>
  <w:p w14:paraId="7DA3C7A7" w14:textId="77777777" w:rsidR="00922CC1" w:rsidRDefault="0092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2081D"/>
    <w:rsid w:val="00042F30"/>
    <w:rsid w:val="000778F2"/>
    <w:rsid w:val="00093710"/>
    <w:rsid w:val="000F1AAC"/>
    <w:rsid w:val="00105E4D"/>
    <w:rsid w:val="0011446A"/>
    <w:rsid w:val="00124870"/>
    <w:rsid w:val="00180AEF"/>
    <w:rsid w:val="00187230"/>
    <w:rsid w:val="001951DF"/>
    <w:rsid w:val="0019597F"/>
    <w:rsid w:val="001C07DA"/>
    <w:rsid w:val="00215AF6"/>
    <w:rsid w:val="002A0B4C"/>
    <w:rsid w:val="002C6FF1"/>
    <w:rsid w:val="002E1C98"/>
    <w:rsid w:val="003A3DBA"/>
    <w:rsid w:val="003D13F5"/>
    <w:rsid w:val="00433489"/>
    <w:rsid w:val="004663D1"/>
    <w:rsid w:val="00466E59"/>
    <w:rsid w:val="00480696"/>
    <w:rsid w:val="004918D1"/>
    <w:rsid w:val="004B4ECE"/>
    <w:rsid w:val="004E4805"/>
    <w:rsid w:val="004F7AFC"/>
    <w:rsid w:val="00517317"/>
    <w:rsid w:val="00544D6E"/>
    <w:rsid w:val="00603906"/>
    <w:rsid w:val="00611201"/>
    <w:rsid w:val="006459F2"/>
    <w:rsid w:val="006578E4"/>
    <w:rsid w:val="00686DB1"/>
    <w:rsid w:val="006877B8"/>
    <w:rsid w:val="007842F9"/>
    <w:rsid w:val="00794FE9"/>
    <w:rsid w:val="007E48E7"/>
    <w:rsid w:val="0080623E"/>
    <w:rsid w:val="008854FA"/>
    <w:rsid w:val="008A268F"/>
    <w:rsid w:val="008F0A9D"/>
    <w:rsid w:val="009066E5"/>
    <w:rsid w:val="00921C87"/>
    <w:rsid w:val="00922CC1"/>
    <w:rsid w:val="0093178C"/>
    <w:rsid w:val="00932366"/>
    <w:rsid w:val="0097633D"/>
    <w:rsid w:val="009E76D3"/>
    <w:rsid w:val="00A14FD2"/>
    <w:rsid w:val="00A52779"/>
    <w:rsid w:val="00A969B9"/>
    <w:rsid w:val="00AD2C4E"/>
    <w:rsid w:val="00B26892"/>
    <w:rsid w:val="00B73027"/>
    <w:rsid w:val="00BC3A44"/>
    <w:rsid w:val="00BC5F81"/>
    <w:rsid w:val="00C16FF6"/>
    <w:rsid w:val="00C20878"/>
    <w:rsid w:val="00C354F8"/>
    <w:rsid w:val="00D34E7E"/>
    <w:rsid w:val="00D66B41"/>
    <w:rsid w:val="00DD1DB0"/>
    <w:rsid w:val="00DF5196"/>
    <w:rsid w:val="00E55A97"/>
    <w:rsid w:val="00E63D39"/>
    <w:rsid w:val="00EA0028"/>
    <w:rsid w:val="00EA0BFA"/>
    <w:rsid w:val="00EE279D"/>
    <w:rsid w:val="00EE3EED"/>
    <w:rsid w:val="00F52CF8"/>
    <w:rsid w:val="00F72E9D"/>
    <w:rsid w:val="00F84502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88B4A2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C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childrenteam@trafford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dvocacyfocu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6F20-051D-4E67-A288-CB87C907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16</cp:revision>
  <dcterms:created xsi:type="dcterms:W3CDTF">2022-03-31T07:14:00Z</dcterms:created>
  <dcterms:modified xsi:type="dcterms:W3CDTF">2024-01-19T08:53:00Z</dcterms:modified>
</cp:coreProperties>
</file>